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108" w:rsidRDefault="005F5108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108">
        <w:rPr>
          <w:rFonts w:ascii="Times New Roman" w:hAnsi="Times New Roman" w:cs="Times New Roman"/>
          <w:sz w:val="28"/>
          <w:szCs w:val="28"/>
        </w:rPr>
        <w:t xml:space="preserve">«Ход конем-8-9» (шахматы), «Основы программирования-10», «Музыкальное творчество-8», «Театральное творчество-8»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15.03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28.03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B6508A" w:rsidRDefault="00B6508A" w:rsidP="00B650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5F5108" w:rsidRPr="005F5108">
        <w:rPr>
          <w:rFonts w:ascii="Times New Roman" w:hAnsi="Times New Roman" w:cs="Times New Roman"/>
          <w:sz w:val="28"/>
          <w:szCs w:val="28"/>
        </w:rPr>
        <w:t>«Ход конем-8-9» (шахматы), «Основы программирования-10», «Музыкальное творчество</w:t>
      </w:r>
      <w:r w:rsidR="005F5108">
        <w:rPr>
          <w:rFonts w:ascii="Times New Roman" w:hAnsi="Times New Roman" w:cs="Times New Roman"/>
          <w:sz w:val="28"/>
          <w:szCs w:val="28"/>
        </w:rPr>
        <w:t>-8», «Театральное творчество-8»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F510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108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51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F5108">
        <w:rPr>
          <w:rFonts w:ascii="Times New Roman" w:hAnsi="Times New Roman" w:cs="Times New Roman"/>
          <w:b/>
          <w:sz w:val="28"/>
          <w:szCs w:val="28"/>
        </w:rPr>
        <w:t>7.3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 w:rsidR="005F5108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</w:t>
      </w:r>
      <w:bookmarkStart w:id="0" w:name="_GoBack"/>
      <w:bookmarkEnd w:id="0"/>
      <w:r w:rsidR="00537B06" w:rsidRPr="00732CE5">
        <w:rPr>
          <w:b/>
          <w:sz w:val="28"/>
          <w:szCs w:val="28"/>
        </w:rPr>
        <w:t>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6B4CEC" w:rsidRPr="00572C2D" w:rsidRDefault="006B4CEC" w:rsidP="00572C2D">
      <w:pPr>
        <w:ind w:firstLine="4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572C2D" w:rsidRPr="00572C2D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CEC" w:rsidRDefault="006B4CEC" w:rsidP="0002278A">
      <w:pPr>
        <w:jc w:val="both"/>
      </w:pPr>
      <w:r w:rsidRPr="00572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C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201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5108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0A9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192E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4A47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DB1B-E564-43F4-A9CC-2406A901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ankad</cp:lastModifiedBy>
  <cp:revision>2</cp:revision>
  <cp:lastPrinted>2019-08-20T04:39:00Z</cp:lastPrinted>
  <dcterms:created xsi:type="dcterms:W3CDTF">2021-02-28T17:05:00Z</dcterms:created>
  <dcterms:modified xsi:type="dcterms:W3CDTF">2021-02-28T17:05:00Z</dcterms:modified>
</cp:coreProperties>
</file>